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72" w:rsidRDefault="00553272" w:rsidP="00553272">
      <w:pPr>
        <w:ind w:left="4956"/>
      </w:pPr>
      <w:r>
        <w:t xml:space="preserve">Wejherowo, </w:t>
      </w:r>
      <w:r w:rsidR="00E5452B">
        <w:t>dnia …</w:t>
      </w:r>
      <w:r>
        <w:t>………………………………………</w:t>
      </w:r>
    </w:p>
    <w:p w:rsidR="00553272" w:rsidRDefault="00553272" w:rsidP="00553272"/>
    <w:p w:rsidR="00553272" w:rsidRDefault="00553272" w:rsidP="00553272">
      <w:pPr>
        <w:rPr>
          <w:b/>
          <w:sz w:val="23"/>
          <w:szCs w:val="23"/>
        </w:rPr>
      </w:pPr>
      <w:r>
        <w:rPr>
          <w:b/>
          <w:sz w:val="23"/>
          <w:szCs w:val="23"/>
        </w:rPr>
        <w:t>Podanie o przyjęcie do szkoły ponadpodstawowej w Ośrodku Szkolno – Wychowawczy</w:t>
      </w:r>
      <w:r w:rsidR="00C045F6">
        <w:rPr>
          <w:b/>
          <w:sz w:val="23"/>
          <w:szCs w:val="23"/>
        </w:rPr>
        <w:t>m</w:t>
      </w:r>
      <w:r>
        <w:rPr>
          <w:b/>
          <w:sz w:val="23"/>
          <w:szCs w:val="23"/>
        </w:rPr>
        <w:t xml:space="preserve"> Nr 2</w:t>
      </w:r>
    </w:p>
    <w:p w:rsidR="00553272" w:rsidRDefault="00553272" w:rsidP="00553272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dla Niesłyszących i Słabosłyszących w Wejherowie w roku </w:t>
      </w:r>
      <w:r w:rsidR="00E5452B">
        <w:rPr>
          <w:b/>
          <w:sz w:val="23"/>
          <w:szCs w:val="23"/>
        </w:rPr>
        <w:t xml:space="preserve">szkolnym </w:t>
      </w:r>
    </w:p>
    <w:p w:rsidR="00553272" w:rsidRDefault="004D5AEF" w:rsidP="00553272">
      <w:pPr>
        <w:rPr>
          <w:b/>
          <w:sz w:val="23"/>
          <w:szCs w:val="23"/>
        </w:rPr>
      </w:pPr>
      <w:r w:rsidRPr="004D5AEF">
        <w:rPr>
          <w:noProof/>
          <w:lang w:eastAsia="pl-PL"/>
        </w:rPr>
        <w:pict>
          <v:rect id="Rectangle 17" o:spid="_x0000_s1026" style="position:absolute;margin-left:11.8pt;margin-top:20.7pt;width:23.15pt;height:18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LnIQIAADw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"/>
        </w:pict>
      </w:r>
      <w:r w:rsidR="00553272">
        <w:rPr>
          <w:b/>
          <w:sz w:val="23"/>
          <w:szCs w:val="23"/>
        </w:rPr>
        <w:t xml:space="preserve">Proszę o przyjęcie mnie do </w:t>
      </w:r>
      <w:r w:rsidR="00E5452B">
        <w:rPr>
          <w:b/>
          <w:sz w:val="23"/>
          <w:szCs w:val="23"/>
        </w:rPr>
        <w:t>(typ</w:t>
      </w:r>
      <w:r w:rsidR="00553272">
        <w:rPr>
          <w:b/>
          <w:sz w:val="23"/>
          <w:szCs w:val="23"/>
        </w:rPr>
        <w:t xml:space="preserve"> szkoły</w:t>
      </w:r>
      <w:r w:rsidR="00E5452B">
        <w:rPr>
          <w:b/>
          <w:sz w:val="23"/>
          <w:szCs w:val="23"/>
        </w:rPr>
        <w:t>*</w:t>
      </w:r>
      <w:r w:rsidR="00553272">
        <w:rPr>
          <w:b/>
          <w:sz w:val="23"/>
          <w:szCs w:val="23"/>
        </w:rPr>
        <w:t>):</w:t>
      </w:r>
    </w:p>
    <w:p w:rsidR="00553272" w:rsidRDefault="004D5AEF" w:rsidP="00553272">
      <w:pPr>
        <w:tabs>
          <w:tab w:val="left" w:pos="952"/>
        </w:tabs>
        <w:rPr>
          <w:b/>
          <w:sz w:val="23"/>
          <w:szCs w:val="23"/>
        </w:rPr>
      </w:pPr>
      <w:r w:rsidRPr="004D5AEF">
        <w:rPr>
          <w:noProof/>
          <w:lang w:eastAsia="pl-PL"/>
        </w:rPr>
        <w:pict>
          <v:rect id="Rectangle 18" o:spid="_x0000_s1030" style="position:absolute;margin-left:11.8pt;margin-top:18.4pt;width:23.15pt;height:20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"/>
        </w:pict>
      </w:r>
      <w:r w:rsidR="00553272">
        <w:rPr>
          <w:b/>
          <w:sz w:val="23"/>
          <w:szCs w:val="23"/>
        </w:rPr>
        <w:tab/>
      </w:r>
      <w:r w:rsidR="00553272">
        <w:rPr>
          <w:sz w:val="24"/>
          <w:szCs w:val="24"/>
        </w:rPr>
        <w:t xml:space="preserve">Branżowa Szkoła I stopnia / II stopnia </w:t>
      </w:r>
      <w:r w:rsidR="00E5452B" w:rsidRPr="00E5452B">
        <w:rPr>
          <w:i/>
          <w:sz w:val="16"/>
          <w:szCs w:val="16"/>
        </w:rPr>
        <w:t>(podkreślić</w:t>
      </w:r>
      <w:r w:rsidR="00553272" w:rsidRPr="00E5452B">
        <w:rPr>
          <w:i/>
          <w:sz w:val="16"/>
          <w:szCs w:val="16"/>
        </w:rPr>
        <w:t xml:space="preserve"> właściwą szkołę</w:t>
      </w:r>
      <w:r w:rsidR="00553272" w:rsidRPr="00E5452B">
        <w:rPr>
          <w:sz w:val="16"/>
          <w:szCs w:val="16"/>
        </w:rPr>
        <w:t>).</w:t>
      </w:r>
    </w:p>
    <w:p w:rsidR="00553272" w:rsidRDefault="004D5AEF" w:rsidP="00553272">
      <w:pPr>
        <w:tabs>
          <w:tab w:val="left" w:pos="952"/>
        </w:tabs>
        <w:rPr>
          <w:sz w:val="24"/>
          <w:szCs w:val="24"/>
        </w:rPr>
      </w:pPr>
      <w:r w:rsidRPr="004D5AEF">
        <w:rPr>
          <w:noProof/>
          <w:lang w:eastAsia="pl-PL"/>
        </w:rPr>
        <w:pict>
          <v:rect id="Rectangle 19" o:spid="_x0000_s1029" style="position:absolute;margin-left:11.8pt;margin-top:17.35pt;width:23.15pt;height:21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GEIQIAADw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"/>
        </w:pict>
      </w:r>
      <w:r w:rsidR="00553272">
        <w:rPr>
          <w:sz w:val="24"/>
          <w:szCs w:val="24"/>
        </w:rPr>
        <w:tab/>
        <w:t>Technikum ………………………………………………………………………………………………………………</w:t>
      </w:r>
    </w:p>
    <w:p w:rsidR="00553272" w:rsidRDefault="004D5AEF" w:rsidP="00553272">
      <w:pPr>
        <w:tabs>
          <w:tab w:val="left" w:pos="952"/>
        </w:tabs>
        <w:rPr>
          <w:sz w:val="24"/>
          <w:szCs w:val="24"/>
        </w:rPr>
      </w:pPr>
      <w:r w:rsidRPr="004D5AEF">
        <w:rPr>
          <w:noProof/>
          <w:lang w:eastAsia="pl-PL"/>
        </w:rPr>
        <w:pict>
          <v:rect id="Rectangle 20" o:spid="_x0000_s1028" style="position:absolute;margin-left:11.8pt;margin-top:19.1pt;width:23.15pt;height:21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"/>
        </w:pict>
      </w:r>
      <w:r w:rsidR="00553272">
        <w:rPr>
          <w:sz w:val="24"/>
          <w:szCs w:val="24"/>
        </w:rPr>
        <w:tab/>
        <w:t>Liceum Ogólnokształcące</w:t>
      </w:r>
      <w:r w:rsidR="00EC32F4">
        <w:rPr>
          <w:sz w:val="24"/>
          <w:szCs w:val="24"/>
        </w:rPr>
        <w:t>………………………………………………………………………………………..</w:t>
      </w:r>
    </w:p>
    <w:p w:rsidR="00553272" w:rsidRDefault="004D5AEF" w:rsidP="00553272">
      <w:pPr>
        <w:tabs>
          <w:tab w:val="left" w:pos="952"/>
        </w:tabs>
        <w:rPr>
          <w:sz w:val="24"/>
          <w:szCs w:val="24"/>
        </w:rPr>
      </w:pPr>
      <w:r w:rsidRPr="004D5AEF">
        <w:rPr>
          <w:noProof/>
          <w:lang w:eastAsia="pl-PL"/>
        </w:rPr>
        <w:pict>
          <v:rect id="Rectangle 21" o:spid="_x0000_s1027" style="position:absolute;margin-left:11.8pt;margin-top:22.35pt;width:23.15pt;height:20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"/>
        </w:pict>
      </w:r>
      <w:r w:rsidR="00086881">
        <w:rPr>
          <w:sz w:val="24"/>
          <w:szCs w:val="24"/>
        </w:rPr>
        <w:tab/>
        <w:t>Szkoła Policealna</w:t>
      </w:r>
      <w:r w:rsidR="00553272">
        <w:rPr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E5452B" w:rsidRDefault="00553272" w:rsidP="00553272">
      <w:p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ab/>
        <w:t>Szkoła Przysposabiająca do Pracy</w:t>
      </w:r>
      <w:r w:rsidR="00EC32F4">
        <w:rPr>
          <w:sz w:val="24"/>
          <w:szCs w:val="24"/>
        </w:rPr>
        <w:t>……………………………………………………………………………</w:t>
      </w:r>
    </w:p>
    <w:p w:rsidR="00553272" w:rsidRPr="00E5452B" w:rsidRDefault="00E5452B" w:rsidP="00553272">
      <w:pPr>
        <w:tabs>
          <w:tab w:val="left" w:pos="952"/>
        </w:tabs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>*(zaz</w:t>
      </w:r>
      <w:r w:rsidRPr="00E5452B">
        <w:rPr>
          <w:i/>
          <w:sz w:val="24"/>
          <w:szCs w:val="24"/>
          <w:vertAlign w:val="superscript"/>
        </w:rPr>
        <w:t>naczyć</w:t>
      </w:r>
      <w:r w:rsidR="00553272" w:rsidRPr="00E5452B">
        <w:rPr>
          <w:i/>
          <w:sz w:val="24"/>
          <w:szCs w:val="24"/>
          <w:vertAlign w:val="superscript"/>
        </w:rPr>
        <w:t xml:space="preserve"> wybrany typ szkoły</w:t>
      </w:r>
      <w:r w:rsidR="00553272" w:rsidRPr="00E5452B">
        <w:rPr>
          <w:i/>
          <w:vertAlign w:val="superscript"/>
        </w:rPr>
        <w:t>)</w:t>
      </w:r>
    </w:p>
    <w:p w:rsidR="00553272" w:rsidRDefault="00553272" w:rsidP="00553272">
      <w:pPr>
        <w:tabs>
          <w:tab w:val="left" w:pos="952"/>
        </w:tabs>
        <w:rPr>
          <w:i/>
          <w:sz w:val="24"/>
          <w:szCs w:val="24"/>
          <w:vertAlign w:val="superscript"/>
        </w:rPr>
      </w:pPr>
      <w:r>
        <w:rPr>
          <w:sz w:val="24"/>
          <w:szCs w:val="24"/>
          <w:u w:val="single"/>
        </w:rPr>
        <w:t>Kandydat: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…………………………………………………………………………………………………………………….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Imię/Imiona …………………………………………………………………………………………………………</w:t>
      </w:r>
      <w:r w:rsidR="00E5452B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Data i miejsce urodzenia …………………………………………………………………………………………….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 …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="00E5452B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</w:t>
      </w:r>
      <w:r w:rsidR="00E5452B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553272" w:rsidRDefault="00553272" w:rsidP="00553272">
      <w:pPr>
        <w:pStyle w:val="Akapitzlist"/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C791F" w:rsidRPr="00EC791F" w:rsidRDefault="00EC791F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Niepełnosprawność …………………………………………………………………………………………………….</w:t>
      </w:r>
    </w:p>
    <w:p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p w:rsidR="00553272" w:rsidRDefault="00553272" w:rsidP="00553272">
      <w:pPr>
        <w:tabs>
          <w:tab w:val="left" w:pos="952"/>
        </w:tabs>
        <w:ind w:left="360"/>
        <w:rPr>
          <w:sz w:val="24"/>
          <w:szCs w:val="24"/>
        </w:rPr>
      </w:pPr>
      <w:r>
        <w:rPr>
          <w:sz w:val="24"/>
          <w:szCs w:val="24"/>
        </w:rPr>
        <w:t>Informacja o rodzicach opiekunach prawnych</w:t>
      </w:r>
    </w:p>
    <w:tbl>
      <w:tblPr>
        <w:tblStyle w:val="Tabela-Siatka"/>
        <w:tblW w:w="0" w:type="auto"/>
        <w:tblInd w:w="360" w:type="dxa"/>
        <w:tblLook w:val="04A0"/>
      </w:tblPr>
      <w:tblGrid>
        <w:gridCol w:w="1750"/>
        <w:gridCol w:w="1501"/>
        <w:gridCol w:w="2160"/>
        <w:gridCol w:w="1137"/>
        <w:gridCol w:w="2380"/>
      </w:tblGrid>
      <w:tr w:rsidR="00553272" w:rsidTr="00553272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Default="00553272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RODZICACH/ OPIEKUNACH PRAWNYCH</w:t>
            </w:r>
          </w:p>
        </w:tc>
      </w:tr>
      <w:tr w:rsidR="00553272" w:rsidTr="00553272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Dane ojca / opiekuna prawnego</w:t>
            </w:r>
          </w:p>
          <w:p w:rsidR="00553272" w:rsidRPr="00E5452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  <w:r w:rsidRPr="00E5452B">
              <w:rPr>
                <w:sz w:val="24"/>
                <w:szCs w:val="24"/>
                <w:vertAlign w:val="subscript"/>
              </w:rPr>
              <w:t>(</w:t>
            </w:r>
            <w:r w:rsidRPr="00E5452B">
              <w:rPr>
                <w:i/>
                <w:sz w:val="24"/>
                <w:szCs w:val="24"/>
                <w:vertAlign w:val="subscript"/>
              </w:rPr>
              <w:t>niepotrzebne skreślić</w:t>
            </w:r>
            <w:r w:rsidRPr="00E5452B">
              <w:rPr>
                <w:sz w:val="24"/>
                <w:szCs w:val="24"/>
                <w:vertAlign w:val="subscript"/>
              </w:rPr>
              <w:t>)</w:t>
            </w:r>
          </w:p>
          <w:p w:rsidR="00553272" w:rsidRPr="00D9203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Imię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D9203B" w:rsidRP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Nazwisko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  <w:tr w:rsidR="00553272" w:rsidTr="00553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2" w:rsidRPr="00D9203B" w:rsidRDefault="00553272" w:rsidP="00D9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telefon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D9203B" w:rsidRP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  <w:tr w:rsidR="00553272" w:rsidTr="00553272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2" w:rsidRPr="00D9203B" w:rsidRDefault="00553272" w:rsidP="00D9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Adres zamieszkania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553272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D9203B" w:rsidRP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  <w:tr w:rsidR="00553272" w:rsidTr="00553272">
        <w:tc>
          <w:tcPr>
            <w:tcW w:w="8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D9203B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INFORMACJA O RODZICACH/ OPIEKUNACH PRAWNYCH</w:t>
            </w:r>
          </w:p>
        </w:tc>
      </w:tr>
      <w:tr w:rsidR="00553272" w:rsidTr="00553272"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Dane matki/ opiekuna prawnego</w:t>
            </w:r>
          </w:p>
          <w:p w:rsidR="00553272" w:rsidRPr="00E5452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  <w:r w:rsidRPr="00E5452B">
              <w:rPr>
                <w:sz w:val="24"/>
                <w:szCs w:val="24"/>
                <w:vertAlign w:val="subscript"/>
              </w:rPr>
              <w:t>(</w:t>
            </w:r>
            <w:r w:rsidRPr="00E5452B">
              <w:rPr>
                <w:i/>
                <w:sz w:val="24"/>
                <w:szCs w:val="24"/>
                <w:vertAlign w:val="subscript"/>
              </w:rPr>
              <w:t>niepotrzebne skreślić</w:t>
            </w:r>
            <w:r w:rsidRPr="00E5452B">
              <w:rPr>
                <w:sz w:val="24"/>
                <w:szCs w:val="24"/>
                <w:vertAlign w:val="subscript"/>
              </w:rPr>
              <w:t>)</w:t>
            </w:r>
          </w:p>
          <w:p w:rsidR="00553272" w:rsidRPr="00D9203B" w:rsidRDefault="00553272" w:rsidP="00D9203B">
            <w:pPr>
              <w:tabs>
                <w:tab w:val="left" w:pos="95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Imię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D9203B" w:rsidRP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Nazwisko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  <w:tr w:rsidR="00553272" w:rsidTr="00553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2" w:rsidRPr="00D9203B" w:rsidRDefault="0055327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telefon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D9203B" w:rsidRPr="00D9203B" w:rsidRDefault="00D9203B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e-mail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  <w:tr w:rsidR="00553272" w:rsidTr="00553272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272" w:rsidRPr="00D9203B" w:rsidRDefault="0055327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  <w:r w:rsidRPr="00D9203B">
              <w:rPr>
                <w:sz w:val="24"/>
                <w:szCs w:val="24"/>
              </w:rPr>
              <w:t>Adres zamieszkania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  <w:p w:rsidR="00553272" w:rsidRPr="00D9203B" w:rsidRDefault="00553272">
            <w:pPr>
              <w:tabs>
                <w:tab w:val="left" w:pos="952"/>
              </w:tabs>
              <w:rPr>
                <w:sz w:val="24"/>
                <w:szCs w:val="24"/>
              </w:rPr>
            </w:pPr>
          </w:p>
        </w:tc>
      </w:tr>
    </w:tbl>
    <w:p w:rsidR="003C69AC" w:rsidRDefault="003C69AC" w:rsidP="003C69AC">
      <w:pPr>
        <w:tabs>
          <w:tab w:val="left" w:pos="952"/>
        </w:tabs>
        <w:rPr>
          <w:rFonts w:cstheme="minorHAnsi"/>
          <w:bCs/>
          <w:iCs/>
          <w:sz w:val="28"/>
          <w:szCs w:val="28"/>
        </w:rPr>
      </w:pPr>
      <w:r w:rsidRPr="00196BAB">
        <w:rPr>
          <w:rFonts w:cstheme="minorHAnsi"/>
          <w:bCs/>
          <w:iCs/>
          <w:sz w:val="28"/>
          <w:szCs w:val="28"/>
        </w:rPr>
        <w:lastRenderedPageBreak/>
        <w:t>Komplet dokumentów wymaganych podczas rekrutacji do szkoły ponadpodstawowej: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b/>
        </w:rPr>
      </w:pPr>
      <w:r w:rsidRPr="00196BAB">
        <w:rPr>
          <w:rFonts w:cstheme="minorHAnsi"/>
          <w:b/>
        </w:rPr>
        <w:t>Podanie o przyjęcie do szkoły.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b/>
        </w:rPr>
      </w:pPr>
      <w:r w:rsidRPr="00196BAB">
        <w:rPr>
          <w:rFonts w:cstheme="minorHAnsi"/>
          <w:b/>
        </w:rPr>
        <w:t>Oryginał orzeczenia o potrzebie kształcenia specjalnego z poradni Psychologiczno-Pedagogicznej</w:t>
      </w:r>
      <w:r w:rsidRPr="00196BAB">
        <w:rPr>
          <w:rFonts w:cstheme="minorHAnsi"/>
        </w:rPr>
        <w:t>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b/>
          <w:bCs/>
        </w:rPr>
      </w:pPr>
      <w:r w:rsidRPr="00196BAB">
        <w:rPr>
          <w:rFonts w:cstheme="minorHAnsi"/>
          <w:b/>
          <w:bCs/>
        </w:rPr>
        <w:t>Skierowanie do szkoły wydane przez Urząd Marszałkowski Województwa Pomorskiego – Departament Edukacji i Sportu w Gdańsku ul. Augustyńskiego nr 2, 80 – 819 Gdańsk.</w:t>
      </w:r>
    </w:p>
    <w:p w:rsidR="003C69AC" w:rsidRPr="00196BAB" w:rsidRDefault="003C69AC" w:rsidP="003C69AC">
      <w:pPr>
        <w:pStyle w:val="Akapitzlist"/>
        <w:ind w:left="709"/>
        <w:jc w:val="both"/>
        <w:rPr>
          <w:rFonts w:cstheme="minorHAnsi"/>
        </w:rPr>
      </w:pPr>
      <w:r w:rsidRPr="00196BAB">
        <w:rPr>
          <w:rFonts w:cstheme="minorHAnsi"/>
        </w:rPr>
        <w:t xml:space="preserve">Z orzeczeniem i podaniem o skierowanie do szkoły specjalnej napisanym przez rodzica/opiekuna prawnego należy udać się do Starostwa lub Urzędu Miasta </w:t>
      </w:r>
      <w:r w:rsidRPr="00196BAB">
        <w:rPr>
          <w:rFonts w:cstheme="minorHAnsi"/>
        </w:rPr>
        <w:br/>
        <w:t>(dot. miast na prawach grodzkich) ze względu na miejsce zamieszkania.</w:t>
      </w:r>
      <w:r>
        <w:rPr>
          <w:rFonts w:cstheme="minorHAnsi"/>
        </w:rPr>
        <w:t xml:space="preserve"> </w:t>
      </w:r>
      <w:r w:rsidRPr="00196BAB">
        <w:rPr>
          <w:rFonts w:cstheme="minorHAnsi"/>
        </w:rPr>
        <w:t>W/w urząd prześle podanie z pismem do Urzędu Marszałkowskiego w Gdańsku, który z kolei przekaże skierowanie bezpośrednio do szkoły.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>Aktualny audiogram z opisem (dotyczy niesłyszących i słabosłyszących).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>Orzeczenie o stopniu niepełnosprawności.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>
        <w:rPr>
          <w:rFonts w:cstheme="minorHAnsi"/>
        </w:rPr>
        <w:t>1</w:t>
      </w:r>
      <w:r w:rsidRPr="00196BAB">
        <w:rPr>
          <w:rFonts w:cstheme="minorHAnsi"/>
        </w:rPr>
        <w:t xml:space="preserve"> </w:t>
      </w:r>
      <w:r w:rsidR="005E07A9">
        <w:rPr>
          <w:rFonts w:cstheme="minorHAnsi"/>
        </w:rPr>
        <w:t>zdjęcie legitymacyjne.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 xml:space="preserve">Świadectwo ukończenia szkoły </w:t>
      </w:r>
      <w:r>
        <w:rPr>
          <w:rFonts w:cstheme="minorHAnsi"/>
        </w:rPr>
        <w:t xml:space="preserve">podstawowej </w:t>
      </w:r>
      <w:r w:rsidRPr="00196BAB">
        <w:rPr>
          <w:rFonts w:cstheme="minorHAnsi"/>
        </w:rPr>
        <w:t>w oryginale.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>Wyniki egzaminu ósmoklasisty</w:t>
      </w:r>
      <w:r>
        <w:rPr>
          <w:rFonts w:cstheme="minorHAnsi"/>
        </w:rPr>
        <w:t xml:space="preserve"> w oryginale</w:t>
      </w:r>
      <w:r w:rsidRPr="00196BAB">
        <w:rPr>
          <w:rFonts w:cstheme="minorHAnsi"/>
        </w:rPr>
        <w:t>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>Opinia wychowawcy/pedagoga/psychologa.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</w:rPr>
        <w:t>Skrócony odpis aktu urodzenia z poświadczonym nr PESEL i miejscem zamieszkania.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  <w:b/>
          <w:bCs/>
        </w:rPr>
        <w:t>Zaświadczenie lekarskie o braku przeciwwskazań zdrowotnych do podjęcia praktycznej nauki zawodu,</w:t>
      </w:r>
      <w:r w:rsidRPr="00196BAB">
        <w:rPr>
          <w:rFonts w:cstheme="minorHAnsi"/>
        </w:rPr>
        <w:t xml:space="preserve"> </w:t>
      </w:r>
      <w:r w:rsidRPr="00196BAB">
        <w:rPr>
          <w:rFonts w:cstheme="minorHAnsi"/>
          <w:b/>
          <w:bCs/>
        </w:rPr>
        <w:t xml:space="preserve">wystawione wyłącznie przez lekarza medycyny pracy. </w:t>
      </w:r>
    </w:p>
    <w:p w:rsidR="003C69AC" w:rsidRDefault="003C69AC" w:rsidP="003C69AC">
      <w:pPr>
        <w:pStyle w:val="Akapitzlist"/>
        <w:tabs>
          <w:tab w:val="left" w:pos="952"/>
        </w:tabs>
        <w:ind w:left="709"/>
        <w:jc w:val="both"/>
        <w:rPr>
          <w:rFonts w:cstheme="minorHAnsi"/>
        </w:rPr>
      </w:pPr>
      <w:r w:rsidRPr="00196BAB">
        <w:rPr>
          <w:rFonts w:cstheme="minorHAnsi"/>
        </w:rPr>
        <w:t xml:space="preserve">Skierowanie do Medycyny Pracy wyda dyrektor tutejszej szkoły. </w:t>
      </w:r>
    </w:p>
    <w:p w:rsidR="003C69AC" w:rsidRPr="00196BAB" w:rsidRDefault="003C69AC" w:rsidP="003C69AC">
      <w:pPr>
        <w:pStyle w:val="Akapitzlist"/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  <w:u w:val="single"/>
        </w:rPr>
        <w:t>Badanie wykonane w NZOZ CORMED ul. Pucka 11, 84-200 Wejherowo jest bezpłatne.</w:t>
      </w:r>
    </w:p>
    <w:p w:rsidR="003C69AC" w:rsidRPr="00196BAB" w:rsidRDefault="003C69AC" w:rsidP="003C69AC">
      <w:pPr>
        <w:pStyle w:val="Akapitzlist"/>
        <w:numPr>
          <w:ilvl w:val="0"/>
          <w:numId w:val="7"/>
        </w:numPr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  <w:b/>
          <w:bCs/>
        </w:rPr>
        <w:t>Orzeczenie lekarskie do celów sanitarno – epidemiologicznych</w:t>
      </w:r>
      <w:r w:rsidRPr="00196BAB">
        <w:rPr>
          <w:rFonts w:cstheme="minorHAnsi"/>
        </w:rPr>
        <w:t xml:space="preserve"> </w:t>
      </w:r>
      <w:r w:rsidRPr="00196BAB">
        <w:rPr>
          <w:rFonts w:cstheme="minorHAnsi"/>
          <w:b/>
          <w:bCs/>
        </w:rPr>
        <w:t xml:space="preserve">wystawione wyłącznie przez lekarza medycyny pracy </w:t>
      </w:r>
      <w:r w:rsidRPr="00196BAB">
        <w:rPr>
          <w:rFonts w:cstheme="minorHAnsi"/>
        </w:rPr>
        <w:t>(dot. zawodu kucharz, cukiernik oraz technik usług gastronomicznych</w:t>
      </w:r>
      <w:r>
        <w:rPr>
          <w:rFonts w:cstheme="minorHAnsi"/>
        </w:rPr>
        <w:t xml:space="preserve"> oraz SPdP</w:t>
      </w:r>
      <w:r w:rsidRPr="00196BAB">
        <w:rPr>
          <w:rFonts w:cstheme="minorHAnsi"/>
        </w:rPr>
        <w:t xml:space="preserve">). Skierowanie na badania wyda dyrektor tutejszej szkoły. </w:t>
      </w:r>
    </w:p>
    <w:p w:rsidR="003C69AC" w:rsidRPr="00196BAB" w:rsidRDefault="003C69AC" w:rsidP="003C69AC">
      <w:pPr>
        <w:pStyle w:val="Akapitzlist"/>
        <w:tabs>
          <w:tab w:val="left" w:pos="952"/>
        </w:tabs>
        <w:ind w:left="709"/>
        <w:jc w:val="both"/>
        <w:rPr>
          <w:rFonts w:cstheme="minorHAnsi"/>
          <w:i/>
        </w:rPr>
      </w:pPr>
      <w:r w:rsidRPr="00196BAB">
        <w:rPr>
          <w:rFonts w:cstheme="minorHAnsi"/>
          <w:u w:val="single"/>
        </w:rPr>
        <w:t>Wykonanie badań jest płatne.</w:t>
      </w:r>
    </w:p>
    <w:p w:rsidR="00400469" w:rsidRPr="00400469" w:rsidRDefault="00400469" w:rsidP="00400469">
      <w:pPr>
        <w:pStyle w:val="Akapitzlist"/>
        <w:tabs>
          <w:tab w:val="left" w:pos="952"/>
        </w:tabs>
        <w:ind w:left="709"/>
        <w:jc w:val="both"/>
        <w:rPr>
          <w:i/>
          <w:sz w:val="24"/>
          <w:szCs w:val="24"/>
        </w:rPr>
      </w:pPr>
    </w:p>
    <w:p w:rsidR="00553272" w:rsidRDefault="00553272" w:rsidP="00553272">
      <w:pPr>
        <w:tabs>
          <w:tab w:val="left" w:pos="952"/>
        </w:tabs>
        <w:rPr>
          <w:i/>
          <w:sz w:val="24"/>
          <w:szCs w:val="24"/>
        </w:rPr>
      </w:pPr>
    </w:p>
    <w:p w:rsidR="00553272" w:rsidRDefault="00553272" w:rsidP="00553272">
      <w:pPr>
        <w:tabs>
          <w:tab w:val="left" w:pos="952"/>
        </w:tabs>
        <w:rPr>
          <w:i/>
          <w:sz w:val="24"/>
          <w:szCs w:val="24"/>
        </w:rPr>
      </w:pPr>
    </w:p>
    <w:p w:rsidR="00553272" w:rsidRPr="005D3100" w:rsidRDefault="005D3100" w:rsidP="005D3100">
      <w:pPr>
        <w:tabs>
          <w:tab w:val="left" w:pos="952"/>
        </w:tabs>
        <w:spacing w:after="0" w:line="240" w:lineRule="auto"/>
      </w:pPr>
      <w:r>
        <w:rPr>
          <w:sz w:val="24"/>
          <w:szCs w:val="24"/>
        </w:rPr>
        <w:t xml:space="preserve">           </w:t>
      </w:r>
      <w:r w:rsidR="00553272" w:rsidRPr="005D3100">
        <w:t>……</w:t>
      </w:r>
      <w:r>
        <w:t>………</w:t>
      </w:r>
      <w:r w:rsidR="00553272" w:rsidRPr="005D3100">
        <w:t>……………………………</w:t>
      </w:r>
    </w:p>
    <w:p w:rsidR="00553272" w:rsidRDefault="00553272" w:rsidP="005D3100">
      <w:pPr>
        <w:tabs>
          <w:tab w:val="left" w:pos="952"/>
        </w:tabs>
        <w:spacing w:after="0" w:line="240" w:lineRule="auto"/>
        <w:rPr>
          <w:sz w:val="24"/>
          <w:szCs w:val="24"/>
        </w:rPr>
      </w:pPr>
      <w:r w:rsidRPr="005D3100">
        <w:tab/>
      </w:r>
      <w:r w:rsidRPr="005D3100">
        <w:tab/>
      </w:r>
      <w:r w:rsidR="005D3100" w:rsidRPr="005D3100">
        <w:t xml:space="preserve"> </w:t>
      </w:r>
      <w:r w:rsidR="00E5452B" w:rsidRPr="005D3100">
        <w:t>(podpis</w:t>
      </w:r>
      <w:r w:rsidRPr="005D3100">
        <w:t>)</w:t>
      </w:r>
      <w:r>
        <w:rPr>
          <w:sz w:val="24"/>
          <w:szCs w:val="24"/>
        </w:rPr>
        <w:br w:type="textWrapping" w:clear="all"/>
      </w:r>
    </w:p>
    <w:p w:rsidR="00553272" w:rsidRDefault="00553272" w:rsidP="00553272">
      <w:pPr>
        <w:tabs>
          <w:tab w:val="left" w:pos="952"/>
        </w:tabs>
        <w:rPr>
          <w:sz w:val="24"/>
          <w:szCs w:val="24"/>
        </w:rPr>
      </w:pPr>
    </w:p>
    <w:p w:rsidR="00B46116" w:rsidRDefault="00B46116">
      <w:r>
        <w:br w:type="page"/>
      </w:r>
    </w:p>
    <w:p w:rsidR="00B46116" w:rsidRDefault="00B46116" w:rsidP="00B4611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INFORMACJA DOTYCZĄCA OCHRONY DANYCH OSOBOWYCH</w:t>
      </w:r>
    </w:p>
    <w:p w:rsidR="00B46116" w:rsidRDefault="00B46116" w:rsidP="00B46116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Administratorem Twoich danych osobowych jest 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Specjalny Ośrodek Szkolno-Wychowawczy nr 2 dla Niesłyszących i Słabosłyszących w Wejherowie ul. Sobieskiego 277c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Dane kontaktowe administratora to: </w:t>
      </w:r>
      <w:hyperlink r:id="rId8" w:history="1">
        <w:r>
          <w:rPr>
            <w:rStyle w:val="Hipercze"/>
            <w:rFonts w:ascii="Calibri" w:eastAsia="Times New Roman" w:hAnsi="Calibri" w:cs="Calibri"/>
            <w:color w:val="E3002F"/>
            <w:lang w:eastAsia="pl-PL"/>
          </w:rPr>
          <w:t>sekretariat@osw2wejherowo.pl</w:t>
        </w:r>
      </w:hyperlink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Dane kontaktowe Inspektora ochrony danych to: </w:t>
      </w:r>
      <w:hyperlink r:id="rId9" w:history="1">
        <w:r>
          <w:rPr>
            <w:rStyle w:val="Hipercze"/>
            <w:rFonts w:ascii="Calibri" w:eastAsia="Times New Roman" w:hAnsi="Calibri" w:cs="Calibri"/>
            <w:color w:val="E3002F"/>
            <w:lang w:eastAsia="pl-PL"/>
          </w:rPr>
          <w:t>rodo@osw2wejherowo.pl</w:t>
        </w:r>
      </w:hyperlink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Szkoła może przetwarzać Twoje dane osobowe, aby: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realizować obowiązek edukacyjny;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przeprowadzać rekrutacje;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promować działalność szkoły oraz umiejętności i osiągnięcia dziecka na szkolnej stronie www, 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na terenie szkoły oraz za pomocą środków komunikacji elektronicznej;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umożliwiać udział dziecka w konkursach, zawodach, olimpiadach i innych formach   współzawodnictwa;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zapewniać bezpieczeństwo osób i mienia oraz porządku publicznego na terenie szkoły;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umożliwiać udział dziecka w zorganizowanych wyjściach i wycieczkach szkolnych;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umożliwiać udział dziecka w programach współpracy edukacyjnej między podmiotami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z Unii Europejskiej;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prowadzić dokumentację księgową wszystkich transakcji finansowych;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umożliwiać udział dziecka w organizowanych przez szkołę posiłkach;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umożliwiać odbiór dziecka ze szkoły, przez osoby które upoważniłeś;</w:t>
      </w:r>
    </w:p>
    <w:p w:rsidR="00B46116" w:rsidRDefault="00B46116" w:rsidP="00B46116">
      <w:pPr>
        <w:numPr>
          <w:ilvl w:val="0"/>
          <w:numId w:val="9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realizować umowy z kontrahentami;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W jakim zakresie szkoła może przetwarzać Twoje dane?</w:t>
      </w:r>
    </w:p>
    <w:p w:rsidR="00B46116" w:rsidRDefault="00B46116" w:rsidP="00B4611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Imię, nazwisko i adres Twój oraz dziecka; telefon kontaktowy; adres e-mail, PESEL dziecka; prace, oceny, frekwencja i opinie dot. dziecka; historia edukacji dziecka; informacje o stanie zdrowia dziecka; imię i nazwisko osoby upoważnionej do odbioru dziecka; Twój bank i numer rachunku bankowego, z którego dokonywałeś płatności; IP komputera, informacje o urządzeniu, z którego korzystasz odwiedzając naszą stronę, w tym o jego ustawieniu (np. przeglądarka, rozdzielczość ekranu); dodatkowe informacje o sobie, które mogłeś zawrzeć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w korespondencji e-mail lub tradycyjnej oraz które mogłeś podać w trakcie rozmowy telefonicznej lub osobistej z pracownikiem szkoły; Twój podpis; udzielone przez Ciebie zgody.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Na jakiej podstawie szkoła przetwarza Twoje dane?</w:t>
      </w:r>
    </w:p>
    <w:p w:rsidR="00B46116" w:rsidRDefault="00B46116" w:rsidP="00B46116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ustawa z dnia 14 grudnia 2016 r. Prawo oświatowe (Dz.U.2018.996 tj. z dnia 2018.05.24) oraz ustawa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z dnia 7 września 1991 r. o systemie oświaty (Dz.U.2017.2198 tj. z dnia 2017.11.29) ze wskazanymi</w:t>
      </w:r>
    </w:p>
    <w:p w:rsidR="00B46116" w:rsidRDefault="00B46116" w:rsidP="00B46116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przepisami regulującymi działalność szkoły;</w:t>
      </w:r>
    </w:p>
    <w:p w:rsidR="00B46116" w:rsidRDefault="00B46116" w:rsidP="00B46116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prawnie uzasadniony interes szkoły;</w:t>
      </w:r>
    </w:p>
    <w:p w:rsidR="00B46116" w:rsidRDefault="00B46116" w:rsidP="00B46116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Twoje pisemne zgody na przetwarzanie.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Jak długo szkoła przetwarza Twoje dane?</w:t>
      </w:r>
    </w:p>
    <w:p w:rsidR="00B46116" w:rsidRDefault="00B46116" w:rsidP="00B4611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Twoje dane osobowe przechowywane są jedynie tak długo jak to jest niezbędne. Szkoła nie może usuwać danych związanych z obowiązkiem edukacyjnym. Dane osobowe wykorzystywane w pozostałych celach przechowywać będziemy przez okres 10 lat od ukończenia przez dziecko edukacji w szkole podstawowej lub wygaśnięcia innych terminów wynikających z przepisów prawa.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Komu szkoła przekazuje Twoje dane?</w:t>
      </w:r>
    </w:p>
    <w:p w:rsidR="00B46116" w:rsidRDefault="00B46116" w:rsidP="00B4611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Nie sprzedajemy Twoich danych, nie udostępniamy komercyjnie Twoich danych podmiotom trzecim.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W niektórych sytuacjach mamy prawo przekazać dalej Twoje dane - jeśli będzie to konieczne, abyśmy mogli wykonywać nasze obowiązki.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</w:p>
    <w:p w:rsidR="00B46116" w:rsidRDefault="00B46116" w:rsidP="00B46116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br w:type="page"/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>Możemy przekazywać Twoje dane wyłącznie czterem grupom</w:t>
      </w:r>
      <w:r>
        <w:rPr>
          <w:rFonts w:ascii="Calibri" w:eastAsia="Times New Roman" w:hAnsi="Calibri" w:cs="Calibri"/>
          <w:color w:val="000000"/>
          <w:lang w:eastAsia="pl-PL"/>
        </w:rPr>
        <w:t>:</w:t>
      </w:r>
    </w:p>
    <w:p w:rsidR="00B46116" w:rsidRDefault="00B46116" w:rsidP="00B4611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osobom upoważnionym przez szkołę - naszym pracownikom i współpracownikom, którzy muszą mieć dostęp do danych, aby wykonywać swoje obowiązki;</w:t>
      </w:r>
    </w:p>
    <w:p w:rsidR="00B46116" w:rsidRDefault="00B46116" w:rsidP="00B4611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podmiotom przetwarzającym - którym zlecimy czynności wymagające przetwarzania danych;</w:t>
      </w:r>
    </w:p>
    <w:p w:rsidR="00B46116" w:rsidRDefault="00B46116" w:rsidP="00B4611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innym odbiorcom np. Urzędowi Miasta, Kuratorium Oświaty w Gdańsku, MEN, placówkom edukacyjnym z obszaru Unii Europejskiej, dostawcom usług pocztowo-kurierskich i innym uprawnionym podmiotom;</w:t>
      </w:r>
    </w:p>
    <w:p w:rsidR="00B46116" w:rsidRDefault="00B46116" w:rsidP="00B46116">
      <w:pPr>
        <w:numPr>
          <w:ilvl w:val="0"/>
          <w:numId w:val="11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Twoje dane mogą być przekazywane do państw trzecich (m.in. USA) w związku </w:t>
      </w: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/>
        <w:t>z wykorzystaniem narzędzi analitycznych, służących do zanonimizowanego śledzenia zachowań użytkowników na szkolnej stronie www, w szczególności takich jak Google Analytics, Gemius Traffic, Chartbeat. </w:t>
      </w:r>
    </w:p>
    <w:p w:rsidR="00B46116" w:rsidRDefault="00B46116" w:rsidP="00B46116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Szkoła może wykorzystywać formularze Google jako narzędzie do zbierania prostych danych.</w:t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color w:val="000000"/>
          <w:shd w:val="clear" w:color="auto" w:fill="FFFFFF"/>
          <w:lang w:eastAsia="pl-PL"/>
        </w:rPr>
        <w:t>Szkoła może przekazywać Twoje dane do serwisu Facebook lub podobnych wyłącznie na podstawie Twojej pisemnej i dobrowolnej zgody.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br/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Twoje uprawnienia</w:t>
      </w:r>
    </w:p>
    <w:p w:rsidR="00B46116" w:rsidRDefault="00B46116" w:rsidP="00B46116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prawo żądania dostępu do danych osobowych, sprostowania, usunięcia lub ograniczenia przetwarzania oraz prawo przenoszenia danych do innego administratora danych;</w:t>
      </w:r>
    </w:p>
    <w:p w:rsidR="00B46116" w:rsidRDefault="00B46116" w:rsidP="00B46116">
      <w:pPr>
        <w:numPr>
          <w:ilvl w:val="0"/>
          <w:numId w:val="12"/>
        </w:numPr>
        <w:shd w:val="clear" w:color="auto" w:fill="FFFFFF"/>
        <w:spacing w:after="0" w:line="240" w:lineRule="auto"/>
        <w:ind w:left="567" w:hanging="283"/>
        <w:jc w:val="both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masz także prawo do złożenia skargi bezpośrednio do organu nadzoru (od 25 maja 2018 roku jest to Prezes Urzędu Ochrony Danych Osobowych). W ramach wykonania tego uprawnienia powinieneś podać pełny opis zaistniałej sytuacji oraz wskazać jakie działanie uznajesz za naruszające Twoje prawa.</w:t>
      </w:r>
    </w:p>
    <w:p w:rsidR="00B46116" w:rsidRDefault="00B46116" w:rsidP="00B4611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 </w:t>
      </w:r>
    </w:p>
    <w:p w:rsidR="00B46116" w:rsidRDefault="00B46116" w:rsidP="00B4611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Informujemy o możliwości okresowej aktualizacji niniejszej informacji zgodnie z obowiązującym prawem (np. jeśli wdrażamy nowe systemy lub procesy, które wiążą się z wykorzystaniem danych osobowych) i w takim przypadku będziemy Cię odpowiednio informować o wprowadzanych zmianach.</w:t>
      </w:r>
    </w:p>
    <w:p w:rsidR="00B46116" w:rsidRDefault="004D5AEF" w:rsidP="00B46116">
      <w:pPr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</w:pPr>
      <w:hyperlink r:id="rId10" w:history="1">
        <w:r w:rsidR="00B46116">
          <w:rPr>
            <w:rFonts w:ascii="Calibri" w:eastAsia="Times New Roman" w:hAnsi="Calibri" w:cs="Calibri"/>
            <w:color w:val="E3002F"/>
            <w:shd w:val="clear" w:color="auto" w:fill="FFFFFF"/>
            <w:lang w:eastAsia="pl-PL"/>
          </w:rPr>
          <w:br/>
        </w:r>
      </w:hyperlink>
      <w:r w:rsidR="00B46116"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  <w:t>Oświadczam, że zapoznałam/em się z powyższymi informacjami oraz że w pełni je zrozumiałam/em.</w:t>
      </w:r>
    </w:p>
    <w:p w:rsidR="00B46116" w:rsidRDefault="00B46116" w:rsidP="00B46116">
      <w:pPr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</w:pPr>
    </w:p>
    <w:p w:rsidR="00B46116" w:rsidRDefault="00B46116" w:rsidP="00B46116">
      <w:pPr>
        <w:rPr>
          <w:rFonts w:ascii="Calibri" w:eastAsia="Times New Roman" w:hAnsi="Calibri" w:cs="Calibri"/>
          <w:b/>
          <w:bCs/>
          <w:sz w:val="20"/>
          <w:szCs w:val="20"/>
          <w:shd w:val="clear" w:color="auto" w:fill="FFFFFF"/>
          <w:lang w:eastAsia="pl-PL"/>
        </w:rPr>
      </w:pPr>
    </w:p>
    <w:p w:rsidR="00B46116" w:rsidRDefault="00B46116" w:rsidP="00B46116">
      <w:pPr>
        <w:jc w:val="right"/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</w:pPr>
      <w:r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…………………………………………………………..</w:t>
      </w:r>
    </w:p>
    <w:p w:rsidR="00B46116" w:rsidRDefault="00B46116" w:rsidP="00B46116">
      <w:pPr>
        <w:ind w:left="5664"/>
        <w:jc w:val="center"/>
        <w:rPr>
          <w:rFonts w:ascii="Calibri" w:hAnsi="Calibri" w:cs="Calibri"/>
          <w:kern w:val="2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     Podpis rodzica/opiekuna prawnego</w:t>
      </w:r>
    </w:p>
    <w:p w:rsidR="00333F4F" w:rsidRDefault="00333F4F" w:rsidP="00333F4F"/>
    <w:sectPr w:rsidR="00333F4F" w:rsidSect="00E56E22">
      <w:footerReference w:type="default" r:id="rId11"/>
      <w:pgSz w:w="11906" w:h="16838"/>
      <w:pgMar w:top="1417" w:right="1417" w:bottom="993" w:left="1417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3D" w:rsidRDefault="00193D3D" w:rsidP="006B4801">
      <w:pPr>
        <w:spacing w:after="0" w:line="240" w:lineRule="auto"/>
      </w:pPr>
      <w:r>
        <w:separator/>
      </w:r>
    </w:p>
  </w:endnote>
  <w:endnote w:type="continuationSeparator" w:id="0">
    <w:p w:rsidR="00193D3D" w:rsidRDefault="00193D3D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585317"/>
      <w:docPartObj>
        <w:docPartGallery w:val="Page Numbers (Bottom of Page)"/>
        <w:docPartUnique/>
      </w:docPartObj>
    </w:sdtPr>
    <w:sdtContent>
      <w:p w:rsidR="006B4801" w:rsidRDefault="004D5AEF">
        <w:pPr>
          <w:pStyle w:val="Stopka"/>
          <w:jc w:val="center"/>
        </w:pPr>
        <w:r>
          <w:fldChar w:fldCharType="begin"/>
        </w:r>
        <w:r w:rsidR="006B4801">
          <w:instrText>PAGE   \* MERGEFORMAT</w:instrText>
        </w:r>
        <w:r>
          <w:fldChar w:fldCharType="separate"/>
        </w:r>
        <w:r w:rsidR="00750F42">
          <w:rPr>
            <w:noProof/>
          </w:rPr>
          <w:t>4</w:t>
        </w:r>
        <w:r>
          <w:fldChar w:fldCharType="end"/>
        </w:r>
      </w:p>
    </w:sdtContent>
  </w:sdt>
  <w:p w:rsidR="006B4801" w:rsidRDefault="006B48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3D" w:rsidRDefault="00193D3D" w:rsidP="006B4801">
      <w:pPr>
        <w:spacing w:after="0" w:line="240" w:lineRule="auto"/>
      </w:pPr>
      <w:r>
        <w:separator/>
      </w:r>
    </w:p>
  </w:footnote>
  <w:footnote w:type="continuationSeparator" w:id="0">
    <w:p w:rsidR="00193D3D" w:rsidRDefault="00193D3D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6_"/>
      </v:shape>
    </w:pict>
  </w:numPicBullet>
  <w:numPicBullet w:numPicBulletId="1">
    <w:pict>
      <v:shape id="_x0000_i1029" type="#_x0000_t75" style="width:9pt;height:9pt" o:bullet="t">
        <v:imagedata r:id="rId2" o:title="j0115868"/>
      </v:shape>
    </w:pict>
  </w:numPicBullet>
  <w:abstractNum w:abstractNumId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825B6"/>
    <w:multiLevelType w:val="hybridMultilevel"/>
    <w:tmpl w:val="B192B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7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33F4F"/>
    <w:rsid w:val="0000008E"/>
    <w:rsid w:val="00001672"/>
    <w:rsid w:val="000016C8"/>
    <w:rsid w:val="00001B6B"/>
    <w:rsid w:val="00001D1F"/>
    <w:rsid w:val="0000222B"/>
    <w:rsid w:val="00002485"/>
    <w:rsid w:val="00002A4E"/>
    <w:rsid w:val="00002ED5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B3"/>
    <w:rsid w:val="00167CF1"/>
    <w:rsid w:val="0017014F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3D3D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D7D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DB7"/>
    <w:rsid w:val="00370EB8"/>
    <w:rsid w:val="0037163A"/>
    <w:rsid w:val="00371AEE"/>
    <w:rsid w:val="00371C49"/>
    <w:rsid w:val="00371D0F"/>
    <w:rsid w:val="003722E4"/>
    <w:rsid w:val="00372457"/>
    <w:rsid w:val="00372709"/>
    <w:rsid w:val="00373A75"/>
    <w:rsid w:val="00373B42"/>
    <w:rsid w:val="00373C78"/>
    <w:rsid w:val="0037456F"/>
    <w:rsid w:val="00374BA7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5298"/>
    <w:rsid w:val="004665B9"/>
    <w:rsid w:val="0046662C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5AE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B0B61"/>
    <w:rsid w:val="005B1606"/>
    <w:rsid w:val="005B1BC4"/>
    <w:rsid w:val="005B1F34"/>
    <w:rsid w:val="005B2395"/>
    <w:rsid w:val="005B24C4"/>
    <w:rsid w:val="005B283F"/>
    <w:rsid w:val="005B2BD7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5F42"/>
    <w:rsid w:val="0061612B"/>
    <w:rsid w:val="006167A9"/>
    <w:rsid w:val="00616D9D"/>
    <w:rsid w:val="00617729"/>
    <w:rsid w:val="006178F7"/>
    <w:rsid w:val="0062001A"/>
    <w:rsid w:val="00620E04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0F42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5E3"/>
    <w:rsid w:val="00816950"/>
    <w:rsid w:val="00816B4D"/>
    <w:rsid w:val="00816C5D"/>
    <w:rsid w:val="008172CF"/>
    <w:rsid w:val="00821698"/>
    <w:rsid w:val="0082188D"/>
    <w:rsid w:val="00821891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45B"/>
    <w:rsid w:val="00954521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7C1"/>
    <w:rsid w:val="00A307CE"/>
    <w:rsid w:val="00A30BB2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5C2E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4847"/>
    <w:rsid w:val="00B55824"/>
    <w:rsid w:val="00B55B98"/>
    <w:rsid w:val="00B55C72"/>
    <w:rsid w:val="00B563BB"/>
    <w:rsid w:val="00B5673B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AF3"/>
    <w:rsid w:val="00CC7CF1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EBA"/>
    <w:rsid w:val="00CE4F72"/>
    <w:rsid w:val="00CE4FE4"/>
    <w:rsid w:val="00CE5864"/>
    <w:rsid w:val="00CE5D9B"/>
    <w:rsid w:val="00CE6A49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367"/>
    <w:rsid w:val="00D04A3F"/>
    <w:rsid w:val="00D05032"/>
    <w:rsid w:val="00D05F99"/>
    <w:rsid w:val="00D063C0"/>
    <w:rsid w:val="00D06473"/>
    <w:rsid w:val="00D06B8E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BA2"/>
    <w:rsid w:val="00E461AD"/>
    <w:rsid w:val="00E4640D"/>
    <w:rsid w:val="00E465E1"/>
    <w:rsid w:val="00E4696C"/>
    <w:rsid w:val="00E477B7"/>
    <w:rsid w:val="00E47B07"/>
    <w:rsid w:val="00E50090"/>
    <w:rsid w:val="00E50502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4CE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D71"/>
    <w:rsid w:val="00F45238"/>
    <w:rsid w:val="00F455F7"/>
    <w:rsid w:val="00F45716"/>
    <w:rsid w:val="00F45808"/>
    <w:rsid w:val="00F462C9"/>
    <w:rsid w:val="00F46B65"/>
    <w:rsid w:val="00F46E1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w2wejher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do@osw2wejherow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o@osw2wejherowo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870ED-5D7E-4A45-8FEB-2D787F8C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</dc:creator>
  <cp:lastModifiedBy>DELL</cp:lastModifiedBy>
  <cp:revision>2</cp:revision>
  <cp:lastPrinted>2023-02-09T06:53:00Z</cp:lastPrinted>
  <dcterms:created xsi:type="dcterms:W3CDTF">2024-06-18T07:28:00Z</dcterms:created>
  <dcterms:modified xsi:type="dcterms:W3CDTF">2024-06-18T07:28:00Z</dcterms:modified>
</cp:coreProperties>
</file>